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A6E8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87D7E" wp14:editId="27D32D02">
                <wp:simplePos x="0" y="0"/>
                <wp:positionH relativeFrom="column">
                  <wp:posOffset>-211113</wp:posOffset>
                </wp:positionH>
                <wp:positionV relativeFrom="paragraph">
                  <wp:posOffset>-499501</wp:posOffset>
                </wp:positionV>
                <wp:extent cx="3847514" cy="316523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514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2A252" w14:textId="77777777" w:rsidR="007275B1" w:rsidRPr="0035235E" w:rsidRDefault="007275B1" w:rsidP="0035235E">
                            <w:pP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21"/>
                                <w:lang w:eastAsia="tr-TR"/>
                              </w:rPr>
                            </w:pP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EK‒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3</w:t>
                            </w:r>
                            <w:r w:rsidRPr="0035235E"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 xml:space="preserve">. Staj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7F7F7F" w:themeColor="text1" w:themeTint="80"/>
                                <w:sz w:val="18"/>
                              </w:rPr>
                              <w:t>Devam Çizelgesi</w:t>
                            </w:r>
                          </w:p>
                          <w:p w14:paraId="57A9E5CD" w14:textId="77777777" w:rsidR="007275B1" w:rsidRPr="0035235E" w:rsidRDefault="007275B1" w:rsidP="0035235E">
                            <w:pPr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B32F" id="Metin Kutusu 16" o:spid="_x0000_s1060" type="#_x0000_t202" style="position:absolute;left:0;text-align:left;margin-left:-16.6pt;margin-top:-39.35pt;width:302.95pt;height:24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" filled="f" stroked="f" strokeweight=".5pt">
                <v:textbox>
                  <w:txbxContent>
                    <w:p w:rsidR="007275B1" w:rsidRPr="0035235E" w:rsidRDefault="007275B1" w:rsidP="0035235E">
                      <w:pPr>
                        <w:rPr>
                          <w:rFonts w:ascii="Cambria" w:hAnsi="Cambria"/>
                          <w:b/>
                          <w:color w:val="7F7F7F" w:themeColor="text1" w:themeTint="80"/>
                          <w:sz w:val="21"/>
                          <w:lang w:eastAsia="tr-TR"/>
                        </w:rPr>
                      </w:pP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EK‒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3</w:t>
                      </w:r>
                      <w:r w:rsidRPr="0035235E"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 xml:space="preserve">. Staj </w:t>
                      </w:r>
                      <w:r>
                        <w:rPr>
                          <w:rFonts w:ascii="Cambria" w:hAnsi="Cambria"/>
                          <w:b/>
                          <w:color w:val="7F7F7F" w:themeColor="text1" w:themeTint="80"/>
                          <w:sz w:val="18"/>
                        </w:rPr>
                        <w:t>Devam Çizelgesi</w:t>
                      </w:r>
                    </w:p>
                    <w:p w:rsidR="007275B1" w:rsidRPr="0035235E" w:rsidRDefault="007275B1" w:rsidP="0035235E">
                      <w:pPr>
                        <w:rPr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tr-TR"/>
        </w:rPr>
        <w:drawing>
          <wp:anchor distT="0" distB="0" distL="114300" distR="114300" simplePos="0" relativeHeight="251667456" behindDoc="0" locked="0" layoutInCell="1" allowOverlap="1" wp14:anchorId="6B725E38" wp14:editId="1D9588E6">
            <wp:simplePos x="0" y="0"/>
            <wp:positionH relativeFrom="column">
              <wp:posOffset>599440</wp:posOffset>
            </wp:positionH>
            <wp:positionV relativeFrom="paragraph">
              <wp:posOffset>27940</wp:posOffset>
            </wp:positionV>
            <wp:extent cx="647444" cy="648000"/>
            <wp:effectExtent l="0" t="0" r="63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8-08-03 16.43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t="8376"/>
                    <a:stretch/>
                  </pic:blipFill>
                  <pic:spPr bwMode="auto">
                    <a:xfrm>
                      <a:off x="0" y="0"/>
                      <a:ext cx="64744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97">
        <w:rPr>
          <w:rFonts w:ascii="Palatino Linotype" w:hAnsi="Palatino Linotype"/>
          <w:b/>
          <w:sz w:val="20"/>
          <w:szCs w:val="20"/>
          <w:lang w:eastAsia="tr-TR"/>
        </w:rPr>
        <w:t>T.C.</w:t>
      </w:r>
    </w:p>
    <w:p w14:paraId="3742CE13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 ESKİŞEHİR TEKNİK ÜNİVERSİTESİ </w:t>
      </w:r>
    </w:p>
    <w:p w14:paraId="18E886CC" w14:textId="77777777" w:rsidR="0035235E" w:rsidRPr="00961897" w:rsidRDefault="0035235E" w:rsidP="0035235E">
      <w:pPr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>PORSUK MESLEK YÜKSEKOKULU</w:t>
      </w:r>
    </w:p>
    <w:p w14:paraId="2B87F60F" w14:textId="77777777" w:rsidR="0035235E" w:rsidRPr="00961897" w:rsidRDefault="0035235E" w:rsidP="0035235E">
      <w:pPr>
        <w:spacing w:after="120"/>
        <w:jc w:val="center"/>
        <w:rPr>
          <w:rFonts w:ascii="Palatino Linotype" w:hAnsi="Palatino Linotype"/>
          <w:b/>
          <w:sz w:val="20"/>
          <w:szCs w:val="20"/>
          <w:lang w:eastAsia="tr-TR"/>
        </w:rPr>
      </w:pPr>
      <w:r w:rsidRPr="00961897">
        <w:rPr>
          <w:rFonts w:ascii="Palatino Linotype" w:hAnsi="Palatino Linotype"/>
          <w:b/>
          <w:sz w:val="20"/>
          <w:szCs w:val="20"/>
          <w:lang w:eastAsia="tr-TR"/>
        </w:rPr>
        <w:t xml:space="preserve">ÖĞRENCİ STAJ DEVAM ÇİZELGESİ </w:t>
      </w:r>
    </w:p>
    <w:p w14:paraId="19F76EE6" w14:textId="77777777" w:rsidR="0035235E" w:rsidRPr="00961897" w:rsidRDefault="0035235E" w:rsidP="0035235E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977"/>
        <w:gridCol w:w="5523"/>
        <w:gridCol w:w="562"/>
      </w:tblGrid>
      <w:tr w:rsidR="0035235E" w:rsidRPr="00961897" w14:paraId="1F9A8439" w14:textId="77777777" w:rsidTr="007275B1">
        <w:trPr>
          <w:trHeight w:hRule="exact" w:val="397"/>
        </w:trPr>
        <w:tc>
          <w:tcPr>
            <w:tcW w:w="9062" w:type="dxa"/>
            <w:gridSpan w:val="3"/>
          </w:tcPr>
          <w:p w14:paraId="4466320A" w14:textId="77777777" w:rsidR="0035235E" w:rsidRPr="00961897" w:rsidRDefault="0035235E" w:rsidP="007275B1">
            <w:pPr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ÖĞRENCİNİN</w:t>
            </w:r>
          </w:p>
        </w:tc>
      </w:tr>
      <w:tr w:rsidR="0035235E" w:rsidRPr="00961897" w14:paraId="549E76FD" w14:textId="77777777" w:rsidTr="007275B1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05CF4957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Adı‒Soyadı </w:t>
            </w:r>
          </w:p>
        </w:tc>
        <w:tc>
          <w:tcPr>
            <w:tcW w:w="5523" w:type="dxa"/>
          </w:tcPr>
          <w:p w14:paraId="7C3D3EC8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  <w:tr w:rsidR="0035235E" w:rsidRPr="00961897" w14:paraId="31F58464" w14:textId="77777777" w:rsidTr="007275B1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5E47BD52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T.C. Kimlik Numarası</w:t>
            </w:r>
          </w:p>
        </w:tc>
        <w:tc>
          <w:tcPr>
            <w:tcW w:w="5523" w:type="dxa"/>
          </w:tcPr>
          <w:p w14:paraId="0136E4D6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  <w:tr w:rsidR="0035235E" w:rsidRPr="00961897" w14:paraId="05AF1D7A" w14:textId="77777777" w:rsidTr="007275B1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32E4AEF8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Bölümü</w:t>
            </w:r>
          </w:p>
        </w:tc>
        <w:tc>
          <w:tcPr>
            <w:tcW w:w="5523" w:type="dxa"/>
          </w:tcPr>
          <w:p w14:paraId="0A193FBE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  <w:tr w:rsidR="0035235E" w:rsidRPr="00961897" w14:paraId="244CF6EB" w14:textId="77777777" w:rsidTr="007275B1">
        <w:trPr>
          <w:gridAfter w:val="1"/>
          <w:wAfter w:w="562" w:type="dxa"/>
          <w:trHeight w:hRule="exact" w:val="397"/>
        </w:trPr>
        <w:tc>
          <w:tcPr>
            <w:tcW w:w="2977" w:type="dxa"/>
          </w:tcPr>
          <w:p w14:paraId="2A0A8B0E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Staj Yapılan </w:t>
            </w:r>
            <w:r w:rsidRPr="00961897">
              <w:rPr>
                <w:rFonts w:ascii="Palatino Linotype" w:hAnsi="Palatino Linotype"/>
                <w:sz w:val="20"/>
                <w:szCs w:val="20"/>
              </w:rPr>
              <w:t xml:space="preserve">Kurum/Kuruluş </w:t>
            </w:r>
          </w:p>
        </w:tc>
        <w:tc>
          <w:tcPr>
            <w:tcW w:w="5523" w:type="dxa"/>
          </w:tcPr>
          <w:p w14:paraId="71855CFB" w14:textId="77777777" w:rsidR="0035235E" w:rsidRPr="00961897" w:rsidRDefault="0035235E" w:rsidP="007275B1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spacing w:val="20"/>
                <w:sz w:val="20"/>
                <w:szCs w:val="20"/>
              </w:rPr>
              <w:t xml:space="preserve">: </w:t>
            </w:r>
            <w:r w:rsidRPr="00961897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……………………………………………………......</w:t>
            </w:r>
          </w:p>
        </w:tc>
      </w:tr>
    </w:tbl>
    <w:p w14:paraId="37A95CA1" w14:textId="77777777" w:rsidR="0035235E" w:rsidRPr="00961897" w:rsidRDefault="0035235E" w:rsidP="0035235E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77535C5C" w14:textId="77777777" w:rsidR="0035235E" w:rsidRPr="00961897" w:rsidRDefault="0035235E" w:rsidP="0035235E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40B2763" w14:textId="77777777" w:rsidR="0035235E" w:rsidRPr="00961897" w:rsidRDefault="0035235E" w:rsidP="0035235E">
      <w:pPr>
        <w:spacing w:line="120" w:lineRule="auto"/>
        <w:rPr>
          <w:rFonts w:ascii="Palatino Linotype" w:hAnsi="Palatino Linotype"/>
          <w:color w:val="000000" w:themeColor="text1"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8"/>
        <w:gridCol w:w="1277"/>
        <w:gridCol w:w="1134"/>
        <w:gridCol w:w="708"/>
        <w:gridCol w:w="1134"/>
        <w:gridCol w:w="1134"/>
      </w:tblGrid>
      <w:tr w:rsidR="0035235E" w:rsidRPr="00961897" w14:paraId="4CAF6CA8" w14:textId="77777777" w:rsidTr="007275B1">
        <w:trPr>
          <w:trHeight w:hRule="exact" w:val="454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2E571" w14:textId="77777777" w:rsidR="0035235E" w:rsidRPr="009C50A9" w:rsidRDefault="0035235E" w:rsidP="007275B1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20"/>
              </w:rPr>
            </w:pPr>
            <w:r w:rsidRPr="009C50A9">
              <w:rPr>
                <w:rFonts w:ascii="Palatino Linotype" w:hAnsi="Palatino Linotype"/>
                <w:b/>
                <w:color w:val="000000" w:themeColor="text1"/>
                <w:sz w:val="18"/>
                <w:szCs w:val="20"/>
              </w:rPr>
              <w:t>Gün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591024" w14:textId="77777777" w:rsidR="0035235E" w:rsidRPr="00961897" w:rsidRDefault="0035235E" w:rsidP="007275B1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ACD2B17" w14:textId="77777777" w:rsidR="0035235E" w:rsidRPr="00961897" w:rsidRDefault="0035235E" w:rsidP="007275B1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FAEE6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9496D" w14:textId="77777777" w:rsidR="0035235E" w:rsidRPr="00961897" w:rsidRDefault="0035235E" w:rsidP="007275B1">
            <w:pPr>
              <w:ind w:left="-107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7A2AA2C" w14:textId="77777777" w:rsidR="0035235E" w:rsidRPr="00961897" w:rsidRDefault="0035235E" w:rsidP="007275B1">
            <w:pPr>
              <w:ind w:left="-108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667301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FAC3DC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CB5603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5235E" w:rsidRPr="00961897" w14:paraId="06AC94BE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00E8526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AD3BE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E0505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76A77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714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1E4E1F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AA7C91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1DB2CC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52E1C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11E199FB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25D303C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43FD5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59BA78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536BF8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C723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214C7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07FB818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C6270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D49EE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28B3150A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16DCE84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C7F18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8A1DB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A3B70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3E95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5DD43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2A20B3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95AF7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78A08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778E27CF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793AEAB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4C20C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92ADD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23DD6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CEF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41D0A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3EF2DA1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B6368F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57C0D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1F195EA6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239A2E61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F2149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0C6DB3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D9304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E4C9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6C2DA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220CE9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A3408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EFD05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1EF9960F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2B50B82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B4C22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9F94F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2E380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8F103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B2D30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B56DD08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6A50CD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AA9A9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2185C13D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67FE72F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8CA248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3A5B01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C20DB5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922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B79AE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1BDE39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CCFD0C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88FE05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6829563F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2352F63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0BC402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F6A79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86EF0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478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FDA0F2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B141F6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05BB29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EA00B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1A9FCD45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14DEA7E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DBE371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B14B6D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A78B95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BE0D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61DA47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6FFC2A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CDBCAAC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6FB1D4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  <w:tr w:rsidR="0035235E" w:rsidRPr="00961897" w14:paraId="47EA6F5C" w14:textId="77777777" w:rsidTr="007275B1">
        <w:trPr>
          <w:trHeight w:hRule="exact" w:val="454"/>
        </w:trPr>
        <w:tc>
          <w:tcPr>
            <w:tcW w:w="704" w:type="dxa"/>
            <w:vAlign w:val="center"/>
          </w:tcPr>
          <w:p w14:paraId="7F928FD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A4A7F6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D32E4A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CC4A3B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8864F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56C7A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C2383C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2F4DC0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DC698E4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61897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E42A03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7F7F7F" w:themeColor="text1" w:themeTint="80"/>
                <w:sz w:val="20"/>
                <w:szCs w:val="20"/>
              </w:rPr>
            </w:pPr>
            <w:r w:rsidRPr="00AA1865">
              <w:rPr>
                <w:rFonts w:ascii="Palatino Linotype" w:hAnsi="Palatino Linotype"/>
                <w:color w:val="7F7F7F" w:themeColor="text1" w:themeTint="80"/>
                <w:spacing w:val="20"/>
                <w:sz w:val="20"/>
                <w:szCs w:val="20"/>
              </w:rPr>
              <w:t>…/…/…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2C7DFE" w14:textId="77777777" w:rsidR="0035235E" w:rsidRPr="00961897" w:rsidRDefault="0035235E" w:rsidP="007275B1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</w:p>
        </w:tc>
      </w:tr>
    </w:tbl>
    <w:p w14:paraId="07BF0074" w14:textId="77777777" w:rsidR="0035235E" w:rsidRPr="00961897" w:rsidRDefault="0035235E" w:rsidP="0035235E">
      <w:pPr>
        <w:ind w:left="4248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581286C" w14:textId="77777777" w:rsidR="0035235E" w:rsidRPr="00961897" w:rsidRDefault="0035235E" w:rsidP="0035235E">
      <w:pPr>
        <w:spacing w:line="360" w:lineRule="auto"/>
        <w:ind w:left="3119"/>
        <w:rPr>
          <w:rFonts w:ascii="Palatino Linotype" w:hAnsi="Palatino Linotype"/>
          <w:b/>
          <w:color w:val="000000" w:themeColor="text1"/>
          <w:sz w:val="20"/>
          <w:szCs w:val="20"/>
          <w:u w:val="single"/>
        </w:rPr>
      </w:pPr>
    </w:p>
    <w:p w14:paraId="06F89F9D" w14:textId="77777777" w:rsidR="0035235E" w:rsidRPr="00961897" w:rsidRDefault="0035235E" w:rsidP="0035235E">
      <w:pPr>
        <w:pBdr>
          <w:bottom w:val="single" w:sz="4" w:space="1" w:color="auto"/>
        </w:pBdr>
        <w:spacing w:line="360" w:lineRule="auto"/>
        <w:ind w:left="3119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Kurum/Kuruluşun</w:t>
      </w:r>
      <w:r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  <w:r w:rsidRPr="00961897">
        <w:rPr>
          <w:rFonts w:ascii="Palatino Linotype" w:hAnsi="Palatino Linotype"/>
          <w:b/>
          <w:color w:val="000000" w:themeColor="text1"/>
          <w:sz w:val="20"/>
          <w:szCs w:val="20"/>
        </w:rPr>
        <w:t>Stajdan Sorumlu Personelinin</w:t>
      </w:r>
    </w:p>
    <w:p w14:paraId="0B0FFE7D" w14:textId="77777777" w:rsidR="0035235E" w:rsidRPr="00961897" w:rsidRDefault="0035235E" w:rsidP="0035235E">
      <w:pPr>
        <w:tabs>
          <w:tab w:val="left" w:pos="5387"/>
        </w:tabs>
        <w:spacing w:before="240" w:line="360" w:lineRule="auto"/>
        <w:ind w:left="3969" w:firstLine="6"/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Adı-Soyadı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7FA2BA94" w14:textId="77777777" w:rsidR="0035235E" w:rsidRPr="00961897" w:rsidRDefault="0035235E" w:rsidP="0035235E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Unvanı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20DCB04F" w14:textId="77777777" w:rsidR="0035235E" w:rsidRPr="00961897" w:rsidRDefault="0035235E" w:rsidP="0035235E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  <w:r w:rsidRPr="00961897">
        <w:rPr>
          <w:rFonts w:ascii="Palatino Linotype" w:hAnsi="Palatino Linotype"/>
          <w:color w:val="000000" w:themeColor="text1"/>
          <w:sz w:val="20"/>
          <w:szCs w:val="20"/>
        </w:rPr>
        <w:t>İmza/Mühür</w:t>
      </w:r>
      <w:r w:rsidRPr="00961897">
        <w:rPr>
          <w:rFonts w:ascii="Palatino Linotype" w:hAnsi="Palatino Linotype"/>
          <w:color w:val="000000" w:themeColor="text1"/>
          <w:sz w:val="20"/>
          <w:szCs w:val="20"/>
        </w:rPr>
        <w:tab/>
        <w:t xml:space="preserve">: </w:t>
      </w:r>
      <w:r w:rsidRPr="00961897">
        <w:rPr>
          <w:rFonts w:ascii="Palatino Linotype" w:hAnsi="Palatino Linotype"/>
          <w:color w:val="7F7F7F" w:themeColor="text1" w:themeTint="80"/>
          <w:spacing w:val="20"/>
          <w:sz w:val="20"/>
          <w:szCs w:val="20"/>
        </w:rPr>
        <w:t>……………………………………</w:t>
      </w:r>
    </w:p>
    <w:p w14:paraId="4D6499F2" w14:textId="77777777" w:rsidR="0035235E" w:rsidRPr="00961897" w:rsidRDefault="0035235E" w:rsidP="0035235E">
      <w:pPr>
        <w:tabs>
          <w:tab w:val="left" w:pos="5387"/>
        </w:tabs>
        <w:spacing w:line="360" w:lineRule="auto"/>
        <w:ind w:left="3969" w:firstLine="6"/>
        <w:rPr>
          <w:rFonts w:ascii="Palatino Linotype" w:hAnsi="Palatino Linotype"/>
          <w:color w:val="000000" w:themeColor="text1"/>
          <w:sz w:val="20"/>
          <w:szCs w:val="20"/>
        </w:rPr>
      </w:pPr>
    </w:p>
    <w:p w14:paraId="2772AB30" w14:textId="77777777" w:rsidR="0035235E" w:rsidRPr="00961897" w:rsidRDefault="0035235E" w:rsidP="0035235E">
      <w:pPr>
        <w:spacing w:line="120" w:lineRule="auto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</w:p>
    <w:p w14:paraId="751E14D8" w14:textId="77777777" w:rsidR="0035235E" w:rsidRPr="009C50A9" w:rsidRDefault="0035235E" w:rsidP="0035235E">
      <w:pPr>
        <w:jc w:val="both"/>
        <w:rPr>
          <w:rFonts w:ascii="Palatino Linotype" w:hAnsi="Palatino Linotype"/>
          <w:b/>
          <w:color w:val="000000" w:themeColor="text1"/>
          <w:sz w:val="18"/>
          <w:szCs w:val="18"/>
          <w:u w:val="single"/>
        </w:rPr>
      </w:pPr>
      <w:r w:rsidRPr="009C50A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>NOT</w:t>
      </w:r>
      <w:r w:rsidRPr="009C50A9"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ab/>
      </w:r>
      <w:r>
        <w:rPr>
          <w:rFonts w:ascii="Palatino Linotype" w:hAnsi="Palatino Linotype"/>
          <w:b/>
          <w:bCs/>
          <w:color w:val="000000" w:themeColor="text1"/>
          <w:sz w:val="18"/>
          <w:szCs w:val="18"/>
          <w:u w:val="single"/>
        </w:rPr>
        <w:tab/>
      </w:r>
      <w:r w:rsidRPr="009C50A9">
        <w:rPr>
          <w:rFonts w:ascii="Palatino Linotype" w:hAnsi="Palatino Linotype"/>
          <w:b/>
          <w:color w:val="000000" w:themeColor="text1"/>
          <w:sz w:val="18"/>
          <w:szCs w:val="18"/>
          <w:u w:val="single"/>
        </w:rPr>
        <w:t>:</w:t>
      </w:r>
    </w:p>
    <w:p w14:paraId="1E129C74" w14:textId="77777777" w:rsidR="0035235E" w:rsidRPr="009C50A9" w:rsidRDefault="0035235E" w:rsidP="0035235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/>
          <w:bCs/>
          <w:sz w:val="18"/>
          <w:szCs w:val="18"/>
        </w:rPr>
      </w:pPr>
      <w:r w:rsidRPr="009C50A9">
        <w:rPr>
          <w:rFonts w:ascii="Palatino Linotype" w:hAnsi="Palatino Linotype"/>
          <w:bCs/>
          <w:sz w:val="18"/>
          <w:szCs w:val="18"/>
        </w:rPr>
        <w:t xml:space="preserve">Öğrenci izinli olduğu günlerde </w:t>
      </w:r>
      <w:r w:rsidRPr="009C50A9">
        <w:rPr>
          <w:rFonts w:ascii="Palatino Linotype" w:hAnsi="Palatino Linotype"/>
          <w:bCs/>
          <w:sz w:val="18"/>
          <w:szCs w:val="18"/>
          <w:u w:val="single"/>
        </w:rPr>
        <w:t>imza atmayacak</w:t>
      </w:r>
      <w:r w:rsidRPr="009C50A9">
        <w:rPr>
          <w:rFonts w:ascii="Palatino Linotype" w:hAnsi="Palatino Linotype"/>
          <w:bCs/>
          <w:sz w:val="18"/>
          <w:szCs w:val="18"/>
        </w:rPr>
        <w:t xml:space="preserve"> ve izinli olduğu günleri </w:t>
      </w:r>
      <w:r w:rsidRPr="009C50A9">
        <w:rPr>
          <w:rFonts w:ascii="Palatino Linotype" w:hAnsi="Palatino Linotype"/>
          <w:b/>
          <w:bCs/>
          <w:sz w:val="18"/>
          <w:szCs w:val="18"/>
          <w:u w:val="single"/>
        </w:rPr>
        <w:t>imza föyünde belirtmeyecektir.</w:t>
      </w:r>
      <w:r w:rsidRPr="009C50A9">
        <w:rPr>
          <w:rFonts w:ascii="Palatino Linotype" w:hAnsi="Palatino Linotype"/>
          <w:bCs/>
          <w:sz w:val="18"/>
          <w:szCs w:val="18"/>
          <w:u w:val="single"/>
        </w:rPr>
        <w:t xml:space="preserve"> </w:t>
      </w:r>
    </w:p>
    <w:p w14:paraId="2E0EECFF" w14:textId="77777777" w:rsidR="0035235E" w:rsidRPr="009C50A9" w:rsidRDefault="0035235E" w:rsidP="0035235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/>
          <w:sz w:val="18"/>
          <w:szCs w:val="18"/>
        </w:rPr>
      </w:pPr>
      <w:r w:rsidRPr="009C50A9">
        <w:rPr>
          <w:rFonts w:ascii="Palatino Linotype" w:hAnsi="Palatino Linotype"/>
          <w:bCs/>
          <w:sz w:val="18"/>
          <w:szCs w:val="18"/>
        </w:rPr>
        <w:t xml:space="preserve">Öğrenci raporlu olduğu günleri telafi etmek ve raporunu Öğrenci İşleri Birimine </w:t>
      </w:r>
      <w:r w:rsidRPr="009C50A9">
        <w:rPr>
          <w:rFonts w:ascii="Palatino Linotype" w:hAnsi="Palatino Linotype"/>
          <w:b/>
          <w:bCs/>
          <w:sz w:val="18"/>
          <w:szCs w:val="18"/>
          <w:u w:val="single"/>
        </w:rPr>
        <w:t>bildirmek zorundadır.</w:t>
      </w:r>
    </w:p>
    <w:p w14:paraId="0DA6C822" w14:textId="77777777" w:rsidR="0035235E" w:rsidRPr="002805D6" w:rsidRDefault="0035235E" w:rsidP="00651E8B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Palatino Linotype" w:hAnsi="Palatino Linotype" w:cs="pg≈'E8˛"/>
          <w:color w:val="000000"/>
          <w:sz w:val="22"/>
          <w:szCs w:val="22"/>
        </w:rPr>
      </w:pPr>
      <w:r w:rsidRPr="002805D6">
        <w:rPr>
          <w:rFonts w:ascii="Palatino Linotype" w:hAnsi="Palatino Linotype"/>
          <w:bCs/>
          <w:sz w:val="18"/>
          <w:szCs w:val="18"/>
        </w:rPr>
        <w:t>Bu formun “</w:t>
      </w:r>
      <w:r w:rsidRPr="002805D6">
        <w:rPr>
          <w:rFonts w:ascii="Palatino Linotype" w:hAnsi="Palatino Linotype"/>
          <w:sz w:val="18"/>
          <w:szCs w:val="18"/>
          <w:lang w:eastAsia="tr-TR"/>
        </w:rPr>
        <w:t>Kurum/Kuruluş Öğrenci Staj Değerlendirme Formu</w:t>
      </w:r>
      <w:r w:rsidRPr="002805D6">
        <w:rPr>
          <w:rFonts w:ascii="Palatino Linotype" w:hAnsi="Palatino Linotype"/>
          <w:bCs/>
          <w:sz w:val="18"/>
          <w:szCs w:val="18"/>
        </w:rPr>
        <w:t xml:space="preserve">” ile kapalı zarf içinde öğrenci/posta aracılığıyla </w:t>
      </w:r>
      <w:r w:rsidRPr="002805D6">
        <w:rPr>
          <w:rFonts w:ascii="Palatino Linotype" w:hAnsi="Palatino Linotype"/>
          <w:sz w:val="18"/>
          <w:szCs w:val="18"/>
        </w:rPr>
        <w:t xml:space="preserve">Yüksekokula </w:t>
      </w:r>
      <w:r w:rsidRPr="002805D6">
        <w:rPr>
          <w:rFonts w:ascii="Palatino Linotype" w:hAnsi="Palatino Linotype"/>
          <w:bCs/>
          <w:sz w:val="18"/>
          <w:szCs w:val="18"/>
        </w:rPr>
        <w:t>gönderilmesi arz/rica olunur.</w:t>
      </w:r>
    </w:p>
    <w:sectPr w:rsidR="0035235E" w:rsidRPr="002805D6" w:rsidSect="008571DF">
      <w:headerReference w:type="default" r:id="rId8"/>
      <w:pgSz w:w="11906" w:h="16838"/>
      <w:pgMar w:top="1418" w:right="1418" w:bottom="567" w:left="1418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B07F5" w14:textId="77777777" w:rsidR="00BC6145" w:rsidRDefault="00BC6145" w:rsidP="0035235E">
      <w:r>
        <w:separator/>
      </w:r>
    </w:p>
  </w:endnote>
  <w:endnote w:type="continuationSeparator" w:id="0">
    <w:p w14:paraId="170A83CD" w14:textId="77777777" w:rsidR="00BC6145" w:rsidRDefault="00BC6145" w:rsidP="003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g≈'E8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8CEC2" w14:textId="77777777" w:rsidR="00BC6145" w:rsidRDefault="00BC6145" w:rsidP="0035235E">
      <w:r>
        <w:separator/>
      </w:r>
    </w:p>
  </w:footnote>
  <w:footnote w:type="continuationSeparator" w:id="0">
    <w:p w14:paraId="23B04AE3" w14:textId="77777777" w:rsidR="00BC6145" w:rsidRDefault="00BC6145" w:rsidP="003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6E5F" w14:textId="77777777" w:rsidR="007275B1" w:rsidRPr="0089486D" w:rsidRDefault="007275B1" w:rsidP="007275B1">
    <w:pPr>
      <w:ind w:left="851"/>
      <w:rPr>
        <w:rFonts w:ascii="Cambria" w:hAnsi="Cambria"/>
        <w:b/>
        <w:sz w:val="28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A10"/>
    <w:multiLevelType w:val="hybridMultilevel"/>
    <w:tmpl w:val="5CC08992"/>
    <w:lvl w:ilvl="0" w:tplc="C94CD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61029"/>
    <w:multiLevelType w:val="hybridMultilevel"/>
    <w:tmpl w:val="2EAAB50A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D2"/>
    <w:multiLevelType w:val="hybridMultilevel"/>
    <w:tmpl w:val="2BA25B66"/>
    <w:lvl w:ilvl="0" w:tplc="BC86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498B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D13"/>
    <w:multiLevelType w:val="hybridMultilevel"/>
    <w:tmpl w:val="8F12246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F264D"/>
    <w:multiLevelType w:val="hybridMultilevel"/>
    <w:tmpl w:val="D5AE1A74"/>
    <w:lvl w:ilvl="0" w:tplc="4E2C7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3C5"/>
    <w:multiLevelType w:val="hybridMultilevel"/>
    <w:tmpl w:val="3ABED9C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701"/>
    <w:multiLevelType w:val="hybridMultilevel"/>
    <w:tmpl w:val="4582F2E0"/>
    <w:lvl w:ilvl="0" w:tplc="316ED73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B75E71"/>
    <w:multiLevelType w:val="hybridMultilevel"/>
    <w:tmpl w:val="C9CC22A2"/>
    <w:lvl w:ilvl="0" w:tplc="21C4A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B9"/>
    <w:rsid w:val="000107CA"/>
    <w:rsid w:val="000873F5"/>
    <w:rsid w:val="0009490C"/>
    <w:rsid w:val="000D26A2"/>
    <w:rsid w:val="0011308F"/>
    <w:rsid w:val="00154799"/>
    <w:rsid w:val="002002CA"/>
    <w:rsid w:val="0020615C"/>
    <w:rsid w:val="00207FB9"/>
    <w:rsid w:val="002351A9"/>
    <w:rsid w:val="002805D6"/>
    <w:rsid w:val="00323E9C"/>
    <w:rsid w:val="0035235E"/>
    <w:rsid w:val="003B2A91"/>
    <w:rsid w:val="003B42D5"/>
    <w:rsid w:val="00487B90"/>
    <w:rsid w:val="0058178F"/>
    <w:rsid w:val="005D3C88"/>
    <w:rsid w:val="006362FD"/>
    <w:rsid w:val="007275B1"/>
    <w:rsid w:val="0078147A"/>
    <w:rsid w:val="0081668A"/>
    <w:rsid w:val="008571DF"/>
    <w:rsid w:val="008A3AEA"/>
    <w:rsid w:val="0090468E"/>
    <w:rsid w:val="00991D21"/>
    <w:rsid w:val="009E3131"/>
    <w:rsid w:val="009E39B2"/>
    <w:rsid w:val="00A93F8F"/>
    <w:rsid w:val="00B40049"/>
    <w:rsid w:val="00B9757C"/>
    <w:rsid w:val="00BC6145"/>
    <w:rsid w:val="00BD731B"/>
    <w:rsid w:val="00C76E0C"/>
    <w:rsid w:val="00CE59FA"/>
    <w:rsid w:val="00EB6C47"/>
    <w:rsid w:val="00FD2928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9ECC"/>
  <w15:chartTrackingRefBased/>
  <w15:docId w15:val="{A38AD149-47BC-584A-A2B5-37A767F8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A91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35235E"/>
    <w:pPr>
      <w:spacing w:after="120"/>
    </w:pPr>
    <w:rPr>
      <w:rFonts w:ascii="Times New Roman" w:eastAsia="Times New Roman" w:hAnsi="Times New Roman" w:cs="Times New Roman"/>
      <w:noProof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35235E"/>
    <w:rPr>
      <w:rFonts w:ascii="Times New Roman" w:eastAsia="Times New Roman" w:hAnsi="Times New Roman" w:cs="Times New Roman"/>
      <w:noProof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5235E"/>
    <w:rPr>
      <w:sz w:val="22"/>
      <w:szCs w:val="22"/>
    </w:rPr>
  </w:style>
  <w:style w:type="paragraph" w:styleId="AltBilgi">
    <w:name w:val="footer"/>
    <w:basedOn w:val="Normal"/>
    <w:link w:val="AltBilgiChar"/>
    <w:unhideWhenUsed/>
    <w:rsid w:val="0035235E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rsid w:val="0035235E"/>
    <w:rPr>
      <w:sz w:val="22"/>
      <w:szCs w:val="22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5235E"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5235E"/>
    <w:rPr>
      <w:sz w:val="22"/>
      <w:szCs w:val="22"/>
    </w:rPr>
  </w:style>
  <w:style w:type="table" w:styleId="TabloKlavuzu">
    <w:name w:val="Table Grid"/>
    <w:basedOn w:val="NormalTablo"/>
    <w:uiPriority w:val="59"/>
    <w:rsid w:val="003523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5235E"/>
    <w:pPr>
      <w:jc w:val="center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5235E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Asuman KAYA</cp:lastModifiedBy>
  <cp:revision>2</cp:revision>
  <dcterms:created xsi:type="dcterms:W3CDTF">2021-05-06T07:57:00Z</dcterms:created>
  <dcterms:modified xsi:type="dcterms:W3CDTF">2021-05-06T07:57:00Z</dcterms:modified>
</cp:coreProperties>
</file>